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693"/>
        <w:gridCol w:w="4111"/>
      </w:tblGrid>
      <w:tr w:rsidR="001F11C3" w:rsidTr="00515E7E">
        <w:trPr>
          <w:trHeight w:val="2677"/>
        </w:trPr>
        <w:tc>
          <w:tcPr>
            <w:tcW w:w="3965" w:type="dxa"/>
            <w:tcBorders>
              <w:bottom w:val="thinThickSmallGap" w:sz="24" w:space="0" w:color="auto"/>
            </w:tcBorders>
          </w:tcPr>
          <w:p w:rsidR="00784EB1" w:rsidRDefault="00784EB1" w:rsidP="000732AD">
            <w:pPr>
              <w:pStyle w:val="Heading1"/>
              <w:spacing w:before="0" w:line="360" w:lineRule="auto"/>
              <w:jc w:val="center"/>
              <w:outlineLvl w:val="0"/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ՀԱՅԱՍՏԱՆԻ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ՀԱՆՐԱՊԵՏՈՒԹՅԱՆ</w:t>
            </w:r>
          </w:p>
          <w:p w:rsidR="00784EB1" w:rsidRDefault="00784EB1" w:rsidP="00BC2F78">
            <w:pPr>
              <w:pStyle w:val="Heading1"/>
              <w:spacing w:before="0" w:line="360" w:lineRule="auto"/>
              <w:jc w:val="center"/>
              <w:outlineLvl w:val="0"/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ԿՐԹՈՒԹՅԱՆ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ԳԻՏՈՒԹՅԱՆ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ՄՇԱԿՈՒՅԹԻ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ԵՎ</w:t>
            </w:r>
            <w:r>
              <w:rPr>
                <w:rFonts w:ascii="GHEA Grapalat" w:hAnsi="GHEA Grapalat" w:cs="Times Armeni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ՍՊՈՐՏԻ</w:t>
            </w:r>
            <w:r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auto"/>
                <w:sz w:val="24"/>
                <w:szCs w:val="24"/>
              </w:rPr>
              <w:t>ՆԱԽԱՐԱՐՈՒԹՅՈՒՆ</w:t>
            </w:r>
          </w:p>
          <w:p w:rsidR="001F11C3" w:rsidRPr="005C0E7A" w:rsidRDefault="00784EB1" w:rsidP="000732AD">
            <w:pPr>
              <w:spacing w:after="0" w:line="360" w:lineRule="auto"/>
              <w:jc w:val="center"/>
              <w:rPr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</w:rPr>
              <w:t>ՆԱԽԱՐԱՐԻ</w:t>
            </w:r>
            <w:r>
              <w:rPr>
                <w:rFonts w:ascii="GHEA Grapalat" w:hAnsi="GHEA Grapalat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4"/>
                <w:szCs w:val="24"/>
              </w:rPr>
              <w:t>ՏԵՂԱԿԱԼ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center"/>
          </w:tcPr>
          <w:p w:rsidR="001F11C3" w:rsidRDefault="001F11C3" w:rsidP="000732AD">
            <w:pPr>
              <w:spacing w:after="0" w:line="360" w:lineRule="auto"/>
              <w:jc w:val="center"/>
            </w:pPr>
            <w:r w:rsidRPr="0099165A"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1333500"/>
                  <wp:effectExtent l="0" t="0" r="9525" b="0"/>
                  <wp:docPr id="199" name="Рисунок 199" descr="C:\Users\Araik\Desktop\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aik\Desktop\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84EB1" w:rsidRDefault="00784EB1" w:rsidP="007116EF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РЕСПУБЛИКА АРМЕНИЯ</w:t>
            </w:r>
          </w:p>
          <w:p w:rsidR="00784EB1" w:rsidRDefault="00784EB1" w:rsidP="007116EF">
            <w:pPr>
              <w:spacing w:after="0"/>
              <w:jc w:val="center"/>
              <w:rPr>
                <w:rFonts w:ascii="GHEA Grapalat" w:hAnsi="GHEA Grapalat"/>
                <w:bCs/>
                <w:lang w:val="ru-RU"/>
              </w:rPr>
            </w:pPr>
            <w:r>
              <w:rPr>
                <w:rFonts w:ascii="GHEA Grapalat" w:hAnsi="GHEA Grapalat"/>
                <w:bCs/>
                <w:lang w:val="ru-RU"/>
              </w:rPr>
              <w:t>МИНИСТЕРСТВО ОБРАЗОВАНИЯ, НАУКИ, КУЛЬТУРЫ И СПОРТА</w:t>
            </w:r>
          </w:p>
          <w:p w:rsidR="00784EB1" w:rsidRDefault="00784EB1" w:rsidP="007116EF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ЗАМЕСТИТЕЛЬ</w:t>
            </w:r>
            <w:r w:rsidRPr="00E8736A"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lang w:val="ru-RU"/>
              </w:rPr>
              <w:t>МИНИСТРА</w:t>
            </w:r>
          </w:p>
          <w:p w:rsidR="00784EB1" w:rsidRDefault="00784EB1" w:rsidP="007116EF">
            <w:pPr>
              <w:spacing w:after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REPUBLIC OF ARMENIA</w:t>
            </w:r>
          </w:p>
          <w:p w:rsidR="00784EB1" w:rsidRDefault="00784EB1" w:rsidP="007116EF">
            <w:pPr>
              <w:spacing w:after="0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MINISTRY OF EDUCATION, SCIENCE, CULTURE AND SPORT</w:t>
            </w:r>
          </w:p>
          <w:p w:rsidR="001F11C3" w:rsidRDefault="00784EB1" w:rsidP="007116EF">
            <w:pPr>
              <w:spacing w:after="0"/>
              <w:jc w:val="center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</w:rPr>
              <w:t>DEPUTY MINISTER</w:t>
            </w:r>
          </w:p>
          <w:p w:rsidR="001F11C3" w:rsidRPr="001F11C3" w:rsidRDefault="001F11C3" w:rsidP="000732AD">
            <w:pPr>
              <w:spacing w:after="0" w:line="360" w:lineRule="auto"/>
              <w:jc w:val="center"/>
              <w:rPr>
                <w:sz w:val="10"/>
                <w:szCs w:val="10"/>
              </w:rPr>
            </w:pPr>
          </w:p>
        </w:tc>
      </w:tr>
      <w:tr w:rsidR="001F11C3" w:rsidRPr="00DC4E26" w:rsidTr="00515E7E">
        <w:trPr>
          <w:trHeight w:val="389"/>
        </w:trPr>
        <w:tc>
          <w:tcPr>
            <w:tcW w:w="10769" w:type="dxa"/>
            <w:gridSpan w:val="3"/>
            <w:tcBorders>
              <w:top w:val="thinThickSmallGap" w:sz="24" w:space="0" w:color="auto"/>
            </w:tcBorders>
          </w:tcPr>
          <w:p w:rsidR="001F11C3" w:rsidRDefault="001F11C3" w:rsidP="000732AD">
            <w:pPr>
              <w:spacing w:before="120" w:after="0" w:line="360" w:lineRule="auto"/>
              <w:ind w:right="-357"/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 xml:space="preserve">0010,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Երևան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Վ. Սարգսյան 3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Կառավարական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տուն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Հեռ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./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Тел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./Tel.: </w:t>
            </w:r>
            <w:r w:rsidRPr="00594A3D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+374 10 59 96 00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ֆաքս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факс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/fax (374 10) 52 73 43,</w:t>
            </w:r>
          </w:p>
          <w:p w:rsidR="001F11C3" w:rsidRPr="00E8736A" w:rsidRDefault="001F11C3" w:rsidP="000732AD">
            <w:pPr>
              <w:spacing w:after="0" w:line="360" w:lineRule="auto"/>
              <w:rPr>
                <w:rFonts w:ascii="GHEA Grapalat" w:hAnsi="GHEA Grapalat"/>
                <w:bCs/>
                <w:lang w:val="hy-AM"/>
              </w:rPr>
            </w:pP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0010, Ере</w:t>
            </w:r>
            <w:r w:rsidRPr="00793A54">
              <w:rPr>
                <w:rFonts w:ascii="GHEA Grapalat" w:eastAsia="Times New Roman" w:hAnsi="GHEA Grapalat" w:cs="Sylfaen"/>
                <w:b/>
                <w:noProof/>
                <w:sz w:val="16"/>
                <w:szCs w:val="16"/>
                <w:lang w:val="hy-AM" w:eastAsia="ru-RU"/>
              </w:rPr>
              <w:t>ван,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В. Саргсян 3,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Дом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New Roman"/>
                <w:b/>
                <w:noProof/>
                <w:sz w:val="16"/>
                <w:szCs w:val="16"/>
                <w:lang w:val="hy-AM" w:eastAsia="ru-RU"/>
              </w:rPr>
              <w:t>правительства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2, 0010, V. Sargsyan 3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, Government House 2, Yerevan, </w:t>
            </w:r>
            <w:r w:rsidR="00515E7E" w:rsidRPr="00515E7E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secretariat@escs.am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 xml:space="preserve"> </w:t>
            </w:r>
            <w:r w:rsidRPr="00793A54">
              <w:rPr>
                <w:rFonts w:ascii="GHEA Grapalat" w:eastAsia="Times New Roman" w:hAnsi="GHEA Grapalat" w:cs="Times Armenian"/>
                <w:b/>
                <w:noProof/>
                <w:sz w:val="16"/>
                <w:szCs w:val="16"/>
                <w:lang w:val="hy-AM" w:eastAsia="ru-RU"/>
              </w:rPr>
              <w:t>www.escs.am</w:t>
            </w:r>
          </w:p>
        </w:tc>
      </w:tr>
    </w:tbl>
    <w:p w:rsidR="0064597D" w:rsidRDefault="0064597D" w:rsidP="00861324">
      <w:pPr>
        <w:spacing w:after="0" w:line="360" w:lineRule="auto"/>
        <w:rPr>
          <w:rFonts w:ascii="GHEA Grapalat" w:hAnsi="GHEA Grapalat"/>
          <w:sz w:val="24"/>
          <w:szCs w:val="24"/>
          <w:lang w:val="hy-AM" w:bidi="he-IL"/>
        </w:rPr>
      </w:pPr>
    </w:p>
    <w:p w:rsidR="00055A95" w:rsidRPr="001A52DF" w:rsidRDefault="00D81C22" w:rsidP="00055A95">
      <w:pPr>
        <w:spacing w:after="0" w:line="360" w:lineRule="auto"/>
        <w:rPr>
          <w:rFonts w:ascii="GHEA Grapalat" w:hAnsi="GHEA Grapalat"/>
          <w:sz w:val="24"/>
          <w:szCs w:val="24"/>
          <w:lang w:val="hy-AM" w:bidi="he-IL"/>
        </w:rPr>
      </w:pPr>
      <w:r w:rsidRPr="002B6D13">
        <w:rPr>
          <w:rFonts w:ascii="GHEA Grapalat" w:hAnsi="GHEA Grapalat"/>
          <w:sz w:val="24"/>
          <w:szCs w:val="24"/>
          <w:lang w:val="hy-AM" w:bidi="he-IL"/>
        </w:rPr>
        <w:t xml:space="preserve">N </w:t>
      </w:r>
      <w:r w:rsidR="002D77AD" w:rsidRPr="002D77AD">
        <w:rPr>
          <w:rFonts w:ascii="GHEA Grapalat" w:hAnsi="GHEA Grapalat"/>
          <w:sz w:val="24"/>
          <w:szCs w:val="24"/>
          <w:lang w:val="hy-AM" w:bidi="he-IL"/>
        </w:rPr>
        <w:t>03/31.2/16916-2025</w:t>
      </w:r>
    </w:p>
    <w:p w:rsidR="00055A95" w:rsidRPr="00DC4E26" w:rsidRDefault="00702489" w:rsidP="00AD5973">
      <w:pPr>
        <w:tabs>
          <w:tab w:val="left" w:pos="540"/>
          <w:tab w:val="left" w:pos="6450"/>
        </w:tabs>
        <w:spacing w:after="0"/>
        <w:ind w:right="-2" w:firstLine="72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ՔԱՂԱՔԱՑԻ </w:t>
      </w:r>
      <w:r w:rsidR="00DC4E26" w:rsidRPr="00DC4E26">
        <w:rPr>
          <w:rFonts w:ascii="GHEA Grapalat" w:hAnsi="GHEA Grapalat" w:cs="Sylfaen"/>
          <w:b/>
          <w:sz w:val="24"/>
          <w:szCs w:val="24"/>
          <w:lang w:val="hy-AM"/>
        </w:rPr>
        <w:t>ՌՈՒԲԵՆ ՄԽԻԹԱՐՅԱՆ</w:t>
      </w:r>
      <w:r w:rsidR="00DC4E26">
        <w:rPr>
          <w:rFonts w:ascii="GHEA Grapalat" w:hAnsi="GHEA Grapalat" w:cs="Sylfaen"/>
          <w:b/>
          <w:sz w:val="24"/>
          <w:szCs w:val="24"/>
          <w:lang w:val="hy-AM"/>
        </w:rPr>
        <w:t>ԻՆ</w:t>
      </w:r>
    </w:p>
    <w:p w:rsidR="00055A95" w:rsidRDefault="00055A95" w:rsidP="00055A95">
      <w:pPr>
        <w:tabs>
          <w:tab w:val="left" w:pos="540"/>
          <w:tab w:val="left" w:pos="6450"/>
        </w:tabs>
        <w:spacing w:after="0"/>
        <w:ind w:right="-2" w:firstLine="72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5D74DA">
        <w:rPr>
          <w:rFonts w:ascii="GHEA Grapalat" w:hAnsi="GHEA Grapalat" w:cs="Sylfaen"/>
          <w:b/>
          <w:sz w:val="24"/>
          <w:szCs w:val="24"/>
          <w:lang w:val="hy-AM"/>
        </w:rPr>
        <w:t>(էլփոստ՝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C4E26">
        <w:rPr>
          <w:rFonts w:ascii="GHEA Grapalat" w:hAnsi="GHEA Grapalat" w:cs="Sylfaen"/>
          <w:b/>
          <w:sz w:val="24"/>
          <w:szCs w:val="24"/>
          <w:lang w:val="hy-AM"/>
        </w:rPr>
        <w:t>ruben.</w:t>
      </w:r>
      <w:r w:rsidR="00DC4E26" w:rsidRPr="005E70E8">
        <w:rPr>
          <w:rFonts w:ascii="GHEA Grapalat" w:hAnsi="GHEA Grapalat" w:cs="Sylfaen"/>
          <w:b/>
          <w:sz w:val="24"/>
          <w:szCs w:val="24"/>
          <w:lang w:val="hy-AM"/>
        </w:rPr>
        <w:t>m</w:t>
      </w:r>
      <w:r w:rsidR="00DC4E26" w:rsidRPr="00DC4E26">
        <w:rPr>
          <w:rFonts w:ascii="GHEA Grapalat" w:hAnsi="GHEA Grapalat" w:cs="Sylfaen"/>
          <w:b/>
          <w:sz w:val="24"/>
          <w:szCs w:val="24"/>
          <w:lang w:val="hy-AM"/>
        </w:rPr>
        <w:t>khitaryan@idbank.am</w:t>
      </w:r>
      <w:r w:rsidRPr="001843AF"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055A95" w:rsidRDefault="00055A95" w:rsidP="00055A95">
      <w:pPr>
        <w:tabs>
          <w:tab w:val="left" w:pos="585"/>
          <w:tab w:val="right" w:pos="10065"/>
        </w:tabs>
        <w:spacing w:after="0" w:line="360" w:lineRule="auto"/>
        <w:rPr>
          <w:rFonts w:ascii="GHEA Grapalat" w:hAnsi="GHEA Grapalat" w:cs="Arial"/>
          <w:i/>
          <w:sz w:val="20"/>
          <w:szCs w:val="20"/>
          <w:lang w:val="hy-AM"/>
        </w:rPr>
      </w:pPr>
    </w:p>
    <w:p w:rsidR="00055A95" w:rsidRDefault="00055A95" w:rsidP="00055A95">
      <w:pPr>
        <w:tabs>
          <w:tab w:val="left" w:pos="585"/>
          <w:tab w:val="right" w:pos="10065"/>
        </w:tabs>
        <w:spacing w:after="0"/>
        <w:rPr>
          <w:rFonts w:ascii="GHEA Grapalat" w:hAnsi="GHEA Grapalat"/>
          <w:i/>
          <w:sz w:val="20"/>
          <w:szCs w:val="24"/>
          <w:lang w:val="hy-AM" w:bidi="he-IL"/>
        </w:rPr>
      </w:pPr>
    </w:p>
    <w:p w:rsidR="00055A95" w:rsidRPr="000D46F9" w:rsidRDefault="00055A95" w:rsidP="00055A95">
      <w:pPr>
        <w:tabs>
          <w:tab w:val="left" w:pos="585"/>
          <w:tab w:val="right" w:pos="10065"/>
        </w:tabs>
        <w:spacing w:after="0"/>
        <w:rPr>
          <w:rFonts w:ascii="GHEA Grapalat" w:hAnsi="GHEA Grapalat"/>
          <w:i/>
          <w:sz w:val="20"/>
          <w:szCs w:val="24"/>
          <w:lang w:val="hy-AM" w:bidi="he-IL"/>
        </w:rPr>
      </w:pPr>
      <w:r w:rsidRPr="001E165B">
        <w:rPr>
          <w:rFonts w:ascii="GHEA Grapalat" w:hAnsi="GHEA Grapalat"/>
          <w:i/>
          <w:sz w:val="20"/>
          <w:szCs w:val="24"/>
          <w:lang w:val="hy-AM" w:bidi="he-IL"/>
        </w:rPr>
        <w:t>Ի պատասխան Ձեր 202</w:t>
      </w:r>
      <w:r w:rsidRPr="00AF4649">
        <w:rPr>
          <w:rFonts w:ascii="GHEA Grapalat" w:hAnsi="GHEA Grapalat"/>
          <w:i/>
          <w:sz w:val="20"/>
          <w:szCs w:val="24"/>
          <w:lang w:val="hy-AM" w:bidi="he-IL"/>
        </w:rPr>
        <w:t>5</w:t>
      </w:r>
      <w:r w:rsidRPr="001E165B">
        <w:rPr>
          <w:rFonts w:ascii="GHEA Grapalat" w:hAnsi="GHEA Grapalat"/>
          <w:i/>
          <w:sz w:val="20"/>
          <w:szCs w:val="24"/>
          <w:lang w:val="hy-AM" w:bidi="he-IL"/>
        </w:rPr>
        <w:t xml:space="preserve"> թվականի</w:t>
      </w:r>
      <w:r>
        <w:rPr>
          <w:rFonts w:ascii="GHEA Grapalat" w:hAnsi="GHEA Grapalat"/>
          <w:i/>
          <w:sz w:val="20"/>
          <w:szCs w:val="24"/>
          <w:lang w:val="hy-AM" w:bidi="he-IL"/>
        </w:rPr>
        <w:t xml:space="preserve"> </w:t>
      </w:r>
      <w:r w:rsidR="00DA359C">
        <w:rPr>
          <w:rFonts w:ascii="GHEA Grapalat" w:hAnsi="GHEA Grapalat"/>
          <w:i/>
          <w:sz w:val="20"/>
          <w:szCs w:val="24"/>
          <w:lang w:val="hy-AM" w:bidi="he-IL"/>
        </w:rPr>
        <w:t>մայիսի</w:t>
      </w:r>
      <w:r w:rsidR="003054D1" w:rsidRPr="003054D1">
        <w:rPr>
          <w:rFonts w:ascii="GHEA Grapalat" w:hAnsi="GHEA Grapalat"/>
          <w:i/>
          <w:sz w:val="20"/>
          <w:szCs w:val="24"/>
          <w:lang w:val="hy-AM" w:bidi="he-IL"/>
        </w:rPr>
        <w:t xml:space="preserve"> 2</w:t>
      </w:r>
      <w:r w:rsidR="00111458" w:rsidRPr="006249B5">
        <w:rPr>
          <w:rFonts w:ascii="GHEA Grapalat" w:hAnsi="GHEA Grapalat"/>
          <w:i/>
          <w:sz w:val="20"/>
          <w:szCs w:val="24"/>
          <w:lang w:val="hy-AM" w:bidi="he-IL"/>
        </w:rPr>
        <w:t>7</w:t>
      </w:r>
      <w:r w:rsidRPr="001E165B">
        <w:rPr>
          <w:rFonts w:ascii="GHEA Grapalat" w:hAnsi="GHEA Grapalat"/>
          <w:i/>
          <w:sz w:val="20"/>
          <w:szCs w:val="24"/>
          <w:lang w:val="hy-AM" w:bidi="he-IL"/>
        </w:rPr>
        <w:t xml:space="preserve">-ի </w:t>
      </w:r>
      <w:r>
        <w:rPr>
          <w:rFonts w:ascii="GHEA Grapalat" w:hAnsi="GHEA Grapalat"/>
          <w:i/>
          <w:sz w:val="20"/>
          <w:szCs w:val="24"/>
          <w:lang w:val="hy-AM" w:bidi="he-IL"/>
        </w:rPr>
        <w:t>դիմումի</w:t>
      </w:r>
      <w:r w:rsidRPr="000D46F9">
        <w:rPr>
          <w:rFonts w:ascii="GHEA Grapalat" w:hAnsi="GHEA Grapalat"/>
          <w:i/>
          <w:sz w:val="20"/>
          <w:szCs w:val="24"/>
          <w:lang w:val="hy-AM" w:bidi="he-IL"/>
        </w:rPr>
        <w:t>:</w:t>
      </w:r>
    </w:p>
    <w:p w:rsidR="00055A95" w:rsidRPr="000D46F9" w:rsidRDefault="00055A95" w:rsidP="00055A95">
      <w:pPr>
        <w:tabs>
          <w:tab w:val="left" w:pos="585"/>
          <w:tab w:val="right" w:pos="10065"/>
        </w:tabs>
        <w:spacing w:after="0" w:line="360" w:lineRule="auto"/>
        <w:rPr>
          <w:rFonts w:ascii="GHEA Grapalat" w:hAnsi="GHEA Grapalat" w:cs="Arial"/>
          <w:i/>
          <w:sz w:val="16"/>
          <w:szCs w:val="20"/>
          <w:lang w:val="hy-AM"/>
        </w:rPr>
      </w:pPr>
    </w:p>
    <w:p w:rsidR="00055A95" w:rsidRPr="00F143C4" w:rsidRDefault="00055A95" w:rsidP="00055A95">
      <w:pPr>
        <w:spacing w:after="0" w:line="360" w:lineRule="auto"/>
        <w:ind w:left="-426" w:firstLine="426"/>
        <w:rPr>
          <w:rFonts w:ascii="GHEA Grapalat" w:hAnsi="GHEA Grapalat"/>
          <w:b/>
          <w:sz w:val="24"/>
          <w:szCs w:val="24"/>
          <w:lang w:val="hy-AM" w:bidi="he-IL"/>
        </w:rPr>
      </w:pPr>
      <w:r w:rsidRPr="001E165B">
        <w:rPr>
          <w:rFonts w:ascii="GHEA Grapalat" w:hAnsi="GHEA Grapalat"/>
          <w:b/>
          <w:sz w:val="24"/>
          <w:szCs w:val="24"/>
          <w:lang w:val="hy-AM" w:bidi="he-IL"/>
        </w:rPr>
        <w:t>Հարգելի</w:t>
      </w:r>
      <w:r>
        <w:rPr>
          <w:rFonts w:ascii="GHEA Grapalat" w:hAnsi="GHEA Grapalat"/>
          <w:b/>
          <w:sz w:val="24"/>
          <w:szCs w:val="24"/>
          <w:lang w:val="hy-AM" w:bidi="he-IL"/>
        </w:rPr>
        <w:t xml:space="preserve">´ </w:t>
      </w:r>
      <w:r w:rsidR="00DC4E26" w:rsidRPr="00DC4E26">
        <w:rPr>
          <w:rFonts w:ascii="GHEA Grapalat" w:hAnsi="GHEA Grapalat"/>
          <w:b/>
          <w:sz w:val="24"/>
          <w:szCs w:val="24"/>
          <w:lang w:val="hy-AM" w:bidi="he-IL"/>
        </w:rPr>
        <w:t>Ռուբեն Մխիթարյան</w:t>
      </w:r>
    </w:p>
    <w:p w:rsidR="003054D1" w:rsidRPr="006249B5" w:rsidRDefault="003054D1" w:rsidP="006249B5">
      <w:pPr>
        <w:spacing w:after="0" w:line="360" w:lineRule="auto"/>
        <w:ind w:left="-426" w:firstLine="426"/>
        <w:jc w:val="both"/>
        <w:rPr>
          <w:rFonts w:ascii="GHEA Grapalat" w:hAnsi="GHEA Grapalat"/>
          <w:sz w:val="24"/>
          <w:szCs w:val="24"/>
          <w:lang w:val="hy-AM" w:bidi="he-IL"/>
        </w:rPr>
      </w:pPr>
      <w:r>
        <w:rPr>
          <w:rFonts w:ascii="GHEA Grapalat" w:hAnsi="GHEA Grapalat"/>
          <w:sz w:val="24"/>
          <w:szCs w:val="24"/>
          <w:lang w:val="hy-AM" w:bidi="he-IL"/>
        </w:rPr>
        <w:t xml:space="preserve">Տեղեկացնում եմ, որ Հայաստանի Հանրապետության կրթության, գիտության, մշակույթի և սպորտի </w:t>
      </w:r>
      <w:r w:rsidR="006249B5">
        <w:rPr>
          <w:rFonts w:ascii="GHEA Grapalat" w:hAnsi="GHEA Grapalat"/>
          <w:sz w:val="24"/>
          <w:szCs w:val="24"/>
          <w:lang w:val="hy-AM" w:bidi="he-IL"/>
        </w:rPr>
        <w:t xml:space="preserve">նախարարությունը չի առարկում, որ ՀՀ Շիրակի մարզի, </w:t>
      </w:r>
      <w:r w:rsidR="006249B5" w:rsidRPr="006249B5">
        <w:rPr>
          <w:rFonts w:ascii="GHEA Grapalat" w:hAnsi="GHEA Grapalat"/>
          <w:sz w:val="24"/>
          <w:szCs w:val="24"/>
          <w:lang w:val="hy-AM" w:bidi="he-IL"/>
        </w:rPr>
        <w:t>Գյումրի քաղաքի փողոց</w:t>
      </w:r>
      <w:r w:rsidR="008604E5">
        <w:rPr>
          <w:rFonts w:ascii="GHEA Grapalat" w:hAnsi="GHEA Grapalat"/>
          <w:sz w:val="24"/>
          <w:szCs w:val="24"/>
          <w:lang w:val="hy-AM" w:bidi="he-IL"/>
        </w:rPr>
        <w:t>ներից մեկը</w:t>
      </w:r>
      <w:r w:rsidR="006249B5" w:rsidRPr="006249B5">
        <w:rPr>
          <w:rFonts w:ascii="GHEA Grapalat" w:hAnsi="GHEA Grapalat"/>
          <w:sz w:val="24"/>
          <w:szCs w:val="24"/>
          <w:lang w:val="hy-AM" w:bidi="he-IL"/>
        </w:rPr>
        <w:t xml:space="preserve"> անվանակոչվի</w:t>
      </w:r>
      <w:r w:rsidR="004B207B">
        <w:rPr>
          <w:rFonts w:ascii="GHEA Grapalat" w:hAnsi="GHEA Grapalat"/>
          <w:sz w:val="24"/>
          <w:szCs w:val="24"/>
          <w:lang w:val="hy-AM" w:bidi="he-IL"/>
        </w:rPr>
        <w:t>՝</w:t>
      </w:r>
      <w:r w:rsidR="006249B5">
        <w:rPr>
          <w:rFonts w:ascii="GHEA Grapalat" w:hAnsi="GHEA Grapalat"/>
          <w:sz w:val="24"/>
          <w:szCs w:val="24"/>
          <w:lang w:val="hy-AM" w:bidi="he-IL"/>
        </w:rPr>
        <w:t xml:space="preserve"> </w:t>
      </w:r>
      <w:r w:rsidR="00DF4831" w:rsidRPr="00637567">
        <w:rPr>
          <w:rFonts w:ascii="GHEA Grapalat" w:hAnsi="GHEA Grapalat"/>
          <w:sz w:val="24"/>
          <w:szCs w:val="24"/>
          <w:lang w:val="hy-AM" w:bidi="he-IL"/>
        </w:rPr>
        <w:t xml:space="preserve">Հայաստանի վաստակավոր մարզիչ </w:t>
      </w:r>
      <w:r w:rsidR="00637567">
        <w:rPr>
          <w:rFonts w:ascii="GHEA Grapalat" w:hAnsi="GHEA Grapalat"/>
          <w:sz w:val="24"/>
          <w:szCs w:val="24"/>
          <w:lang w:val="hy-AM" w:bidi="he-IL"/>
        </w:rPr>
        <w:t xml:space="preserve">և </w:t>
      </w:r>
      <w:r w:rsidR="00DF4831" w:rsidRPr="00637567">
        <w:rPr>
          <w:rFonts w:ascii="GHEA Grapalat" w:hAnsi="GHEA Grapalat"/>
          <w:sz w:val="24"/>
          <w:szCs w:val="24"/>
          <w:lang w:val="hy-AM" w:bidi="he-IL"/>
        </w:rPr>
        <w:t>Հայաստանի ֆիզիկական կուլտուրայի և սպորտի վաստակավոր գործիչ</w:t>
      </w:r>
      <w:r w:rsidR="00637567" w:rsidRPr="00637567">
        <w:rPr>
          <w:rFonts w:ascii="GHEA Grapalat" w:hAnsi="GHEA Grapalat"/>
          <w:sz w:val="24"/>
          <w:szCs w:val="24"/>
          <w:lang w:val="hy-AM" w:bidi="he-IL"/>
        </w:rPr>
        <w:t xml:space="preserve"> </w:t>
      </w:r>
      <w:r w:rsidR="006249B5" w:rsidRPr="006249B5">
        <w:rPr>
          <w:rFonts w:ascii="GHEA Grapalat" w:hAnsi="GHEA Grapalat"/>
          <w:sz w:val="24"/>
          <w:szCs w:val="24"/>
          <w:lang w:val="hy-AM" w:bidi="he-IL"/>
        </w:rPr>
        <w:t>Աշոտ Մխիթարյանի</w:t>
      </w:r>
      <w:r w:rsidR="006249B5">
        <w:rPr>
          <w:rFonts w:ascii="GHEA Grapalat" w:hAnsi="GHEA Grapalat"/>
          <w:sz w:val="24"/>
          <w:szCs w:val="24"/>
          <w:lang w:val="hy-AM" w:bidi="he-IL"/>
        </w:rPr>
        <w:t xml:space="preserve"> անվամբ:</w:t>
      </w:r>
    </w:p>
    <w:p w:rsidR="00BD279B" w:rsidRDefault="00BD279B" w:rsidP="00055A95">
      <w:pPr>
        <w:spacing w:after="0" w:line="360" w:lineRule="auto"/>
        <w:ind w:left="-426" w:firstLine="426"/>
        <w:jc w:val="both"/>
        <w:rPr>
          <w:rFonts w:ascii="GHEA Grapalat" w:hAnsi="GHEA Grapalat"/>
          <w:sz w:val="24"/>
          <w:szCs w:val="24"/>
          <w:lang w:val="hy-AM" w:bidi="he-IL"/>
        </w:rPr>
      </w:pPr>
    </w:p>
    <w:p w:rsidR="00BD279B" w:rsidRDefault="00BD279B" w:rsidP="00BD279B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ՀԱՐԳԱՆՔՈՎ</w:t>
      </w:r>
      <w:r w:rsidRPr="00FA27A9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1663BA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E0BB034-C05B-40B2-9BBE-EDA82DF996D5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ՀԱՍՄԻԿ ԱՎԱԳՅԱՆ</w:t>
      </w:r>
    </w:p>
    <w:p w:rsidR="00726721" w:rsidRDefault="00726721" w:rsidP="00055A95">
      <w:pPr>
        <w:tabs>
          <w:tab w:val="left" w:pos="540"/>
          <w:tab w:val="left" w:pos="6450"/>
        </w:tabs>
        <w:spacing w:after="0"/>
        <w:ind w:right="-2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sectPr w:rsidR="00726721" w:rsidSect="00F1533C">
      <w:footerReference w:type="default" r:id="rId10"/>
      <w:pgSz w:w="11906" w:h="16838" w:code="9"/>
      <w:pgMar w:top="426" w:right="707" w:bottom="851" w:left="1418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FD" w:rsidRDefault="00C96AFD" w:rsidP="005F5BCD">
      <w:pPr>
        <w:spacing w:after="0" w:line="240" w:lineRule="auto"/>
      </w:pPr>
      <w:r>
        <w:separator/>
      </w:r>
    </w:p>
  </w:endnote>
  <w:endnote w:type="continuationSeparator" w:id="0">
    <w:p w:rsidR="00C96AFD" w:rsidRDefault="00C96AFD" w:rsidP="005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-29"/>
      <w:tblOverlap w:val="never"/>
      <w:tblW w:w="0" w:type="auto"/>
      <w:tblLook w:val="04A0" w:firstRow="1" w:lastRow="0" w:firstColumn="1" w:lastColumn="0" w:noHBand="0" w:noVBand="1"/>
    </w:tblPr>
    <w:tblGrid>
      <w:gridCol w:w="1362"/>
      <w:gridCol w:w="5702"/>
    </w:tblGrid>
    <w:tr w:rsidR="00CA65D5" w:rsidRPr="00E55AF7" w:rsidTr="00B206F7">
      <w:tc>
        <w:tcPr>
          <w:tcW w:w="1181" w:type="dxa"/>
          <w:hideMark/>
        </w:tcPr>
        <w:p w:rsidR="00CA65D5" w:rsidRDefault="00CA65D5" w:rsidP="00CA65D5">
          <w:pPr>
            <w:spacing w:line="240" w:lineRule="auto"/>
            <w:ind w:left="234"/>
            <w:rPr>
              <w:rFonts w:ascii="GHEA Grapalat" w:hAnsi="GHEA Grapalat" w:cs="Sylfaen"/>
              <w:sz w:val="18"/>
              <w:szCs w:val="18"/>
              <w:lang w:val="af-ZA" w:eastAsia="ru-RU"/>
            </w:rPr>
          </w:pPr>
          <w:r>
            <w:rPr>
              <w:rFonts w:ascii="GHEA Grapalat" w:hAnsi="GHEA Grapalat" w:cs="Sylfaen"/>
              <w:sz w:val="18"/>
              <w:szCs w:val="18"/>
              <w:lang w:val="af-ZA"/>
            </w:rPr>
            <w:t>Կատ</w:t>
          </w:r>
          <w:r>
            <w:rPr>
              <w:rFonts w:ascii="GHEA Grapalat" w:hAnsi="GHEA Grapalat" w:cs="Times Armenian"/>
              <w:sz w:val="18"/>
              <w:szCs w:val="18"/>
              <w:lang w:val="af-ZA"/>
            </w:rPr>
            <w:t>արող`</w:t>
          </w:r>
        </w:p>
      </w:tc>
      <w:tc>
        <w:tcPr>
          <w:tcW w:w="5702" w:type="dxa"/>
          <w:hideMark/>
        </w:tcPr>
        <w:p w:rsidR="00CA65D5" w:rsidRDefault="00CA65D5" w:rsidP="00CA65D5">
          <w:pPr>
            <w:spacing w:after="0" w:line="240" w:lineRule="auto"/>
            <w:ind w:left="234"/>
            <w:rPr>
              <w:rFonts w:ascii="GHEA Grapalat" w:hAnsi="GHEA Grapalat" w:cs="Times Armenian"/>
              <w:sz w:val="18"/>
              <w:szCs w:val="18"/>
              <w:lang w:val="af-ZA"/>
            </w:rPr>
          </w:pPr>
          <w:r>
            <w:rPr>
              <w:rFonts w:ascii="GHEA Grapalat" w:hAnsi="GHEA Grapalat" w:cs="Times Armenian"/>
              <w:sz w:val="18"/>
              <w:szCs w:val="18"/>
              <w:lang w:val="af-ZA"/>
            </w:rPr>
            <w:t xml:space="preserve">Սպորտի քաղաքականության վարչություն </w:t>
          </w:r>
        </w:p>
        <w:p w:rsidR="00CA65D5" w:rsidRDefault="00CA65D5" w:rsidP="00CA65D5">
          <w:pPr>
            <w:spacing w:after="0" w:line="240" w:lineRule="auto"/>
            <w:ind w:left="234"/>
            <w:rPr>
              <w:rFonts w:ascii="GHEA Grapalat" w:hAnsi="GHEA Grapalat" w:cs="Sylfaen"/>
              <w:sz w:val="18"/>
              <w:szCs w:val="18"/>
              <w:lang w:val="af-ZA"/>
            </w:rPr>
          </w:pPr>
          <w:r>
            <w:rPr>
              <w:rFonts w:ascii="GHEA Grapalat" w:hAnsi="GHEA Grapalat" w:cs="Times Armenian"/>
              <w:sz w:val="18"/>
              <w:szCs w:val="18"/>
              <w:lang w:val="hy-AM"/>
            </w:rPr>
            <w:t xml:space="preserve">մարզական կազմակերպությունների համակարգման </w:t>
          </w:r>
          <w:r>
            <w:rPr>
              <w:rFonts w:ascii="GHEA Grapalat" w:hAnsi="GHEA Grapalat" w:cs="Times Armenian"/>
              <w:sz w:val="18"/>
              <w:szCs w:val="18"/>
              <w:lang w:val="af-ZA"/>
            </w:rPr>
            <w:t>բաժնի գլխավոր մասնագետ</w:t>
          </w:r>
          <w:r>
            <w:rPr>
              <w:rFonts w:ascii="GHEA Grapalat" w:hAnsi="GHEA Grapalat" w:cs="Times Armenian"/>
              <w:sz w:val="18"/>
              <w:szCs w:val="18"/>
              <w:lang w:val="hy-AM"/>
            </w:rPr>
            <w:t xml:space="preserve"> </w:t>
          </w:r>
          <w:r>
            <w:rPr>
              <w:rFonts w:ascii="GHEA Grapalat" w:hAnsi="GHEA Grapalat" w:cs="Sylfaen"/>
              <w:sz w:val="18"/>
              <w:szCs w:val="18"/>
              <w:lang w:val="af-ZA"/>
            </w:rPr>
            <w:t>Ար</w:t>
          </w:r>
          <w:r>
            <w:rPr>
              <w:rFonts w:ascii="GHEA Grapalat" w:hAnsi="GHEA Grapalat" w:cs="Sylfaen"/>
              <w:sz w:val="18"/>
              <w:szCs w:val="18"/>
              <w:lang w:val="hy-AM"/>
            </w:rPr>
            <w:t>այիկ Ալավերդյան</w:t>
          </w:r>
          <w:r>
            <w:rPr>
              <w:rFonts w:ascii="GHEA Grapalat" w:hAnsi="GHEA Grapalat" w:cs="Sylfaen"/>
              <w:sz w:val="18"/>
              <w:szCs w:val="18"/>
              <w:lang w:val="af-ZA"/>
            </w:rPr>
            <w:t>,</w:t>
          </w:r>
        </w:p>
        <w:p w:rsidR="00CA65D5" w:rsidRDefault="00CA65D5" w:rsidP="00CA65D5">
          <w:pPr>
            <w:spacing w:after="0" w:line="240" w:lineRule="auto"/>
            <w:ind w:left="234"/>
            <w:rPr>
              <w:rFonts w:ascii="GHEA Grapalat" w:hAnsi="GHEA Grapalat" w:cs="Times Armenian"/>
              <w:sz w:val="18"/>
              <w:szCs w:val="18"/>
              <w:lang w:val="af-ZA"/>
            </w:rPr>
          </w:pPr>
          <w:r>
            <w:rPr>
              <w:rFonts w:ascii="GHEA Grapalat" w:hAnsi="GHEA Grapalat" w:cs="Sylfaen"/>
              <w:sz w:val="18"/>
              <w:szCs w:val="18"/>
              <w:lang w:val="af-ZA"/>
            </w:rPr>
            <w:t xml:space="preserve">հեռ.` </w:t>
          </w:r>
          <w:r>
            <w:rPr>
              <w:rFonts w:ascii="GHEA Grapalat" w:hAnsi="GHEA Grapalat" w:cs="Sylfaen"/>
              <w:sz w:val="18"/>
              <w:szCs w:val="18"/>
            </w:rPr>
            <w:t>(</w:t>
          </w:r>
          <w:r>
            <w:rPr>
              <w:rFonts w:ascii="GHEA Grapalat" w:hAnsi="GHEA Grapalat" w:cs="Sylfaen"/>
              <w:sz w:val="18"/>
              <w:szCs w:val="18"/>
              <w:lang w:val="af-ZA"/>
            </w:rPr>
            <w:t>010) 59-96-40</w:t>
          </w:r>
        </w:p>
      </w:tc>
    </w:tr>
  </w:tbl>
  <w:p w:rsidR="00DC78C7" w:rsidRPr="00DC78C7" w:rsidRDefault="00DC78C7" w:rsidP="00DC7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FD" w:rsidRDefault="00C96AFD" w:rsidP="005F5BCD">
      <w:pPr>
        <w:spacing w:after="0" w:line="240" w:lineRule="auto"/>
      </w:pPr>
      <w:r>
        <w:separator/>
      </w:r>
    </w:p>
  </w:footnote>
  <w:footnote w:type="continuationSeparator" w:id="0">
    <w:p w:rsidR="00C96AFD" w:rsidRDefault="00C96AFD" w:rsidP="005F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242"/>
    <w:multiLevelType w:val="hybridMultilevel"/>
    <w:tmpl w:val="5B56642A"/>
    <w:lvl w:ilvl="0" w:tplc="6B60A382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3"/>
    <w:rsid w:val="0000751A"/>
    <w:rsid w:val="0001193B"/>
    <w:rsid w:val="00023867"/>
    <w:rsid w:val="0002570D"/>
    <w:rsid w:val="00034AE2"/>
    <w:rsid w:val="000421DD"/>
    <w:rsid w:val="00044213"/>
    <w:rsid w:val="000456DC"/>
    <w:rsid w:val="00055A95"/>
    <w:rsid w:val="000638E5"/>
    <w:rsid w:val="00063F11"/>
    <w:rsid w:val="000651C0"/>
    <w:rsid w:val="000732AD"/>
    <w:rsid w:val="0007556A"/>
    <w:rsid w:val="00081783"/>
    <w:rsid w:val="00091924"/>
    <w:rsid w:val="000921B7"/>
    <w:rsid w:val="000971DC"/>
    <w:rsid w:val="000A43E9"/>
    <w:rsid w:val="000A66E2"/>
    <w:rsid w:val="000B0BCD"/>
    <w:rsid w:val="000B3342"/>
    <w:rsid w:val="000B6F3B"/>
    <w:rsid w:val="000C0020"/>
    <w:rsid w:val="000C0036"/>
    <w:rsid w:val="000C7FBD"/>
    <w:rsid w:val="000D2FC1"/>
    <w:rsid w:val="000D46F9"/>
    <w:rsid w:val="000D5CA5"/>
    <w:rsid w:val="000D6A26"/>
    <w:rsid w:val="000F278B"/>
    <w:rsid w:val="000F297B"/>
    <w:rsid w:val="00111458"/>
    <w:rsid w:val="0011635E"/>
    <w:rsid w:val="001164EF"/>
    <w:rsid w:val="0013797D"/>
    <w:rsid w:val="00141951"/>
    <w:rsid w:val="0014401C"/>
    <w:rsid w:val="00161F2B"/>
    <w:rsid w:val="001630D6"/>
    <w:rsid w:val="00163ED5"/>
    <w:rsid w:val="00165707"/>
    <w:rsid w:val="001663BA"/>
    <w:rsid w:val="00182E6D"/>
    <w:rsid w:val="001843AF"/>
    <w:rsid w:val="00186F2C"/>
    <w:rsid w:val="00187981"/>
    <w:rsid w:val="001945D6"/>
    <w:rsid w:val="001A2404"/>
    <w:rsid w:val="001A39B4"/>
    <w:rsid w:val="001A52DF"/>
    <w:rsid w:val="001B0B75"/>
    <w:rsid w:val="001B4B43"/>
    <w:rsid w:val="001B4D6E"/>
    <w:rsid w:val="001C449B"/>
    <w:rsid w:val="001E165B"/>
    <w:rsid w:val="001F11C3"/>
    <w:rsid w:val="0020039E"/>
    <w:rsid w:val="002023C0"/>
    <w:rsid w:val="0020475A"/>
    <w:rsid w:val="002171CC"/>
    <w:rsid w:val="0022588A"/>
    <w:rsid w:val="0023017F"/>
    <w:rsid w:val="00243A56"/>
    <w:rsid w:val="002463C7"/>
    <w:rsid w:val="00247038"/>
    <w:rsid w:val="002506E3"/>
    <w:rsid w:val="0025279E"/>
    <w:rsid w:val="002577E9"/>
    <w:rsid w:val="00263FF7"/>
    <w:rsid w:val="002658AA"/>
    <w:rsid w:val="00265F25"/>
    <w:rsid w:val="00270F34"/>
    <w:rsid w:val="00271659"/>
    <w:rsid w:val="00271A52"/>
    <w:rsid w:val="002848CE"/>
    <w:rsid w:val="00286AE4"/>
    <w:rsid w:val="002A3E77"/>
    <w:rsid w:val="002A54D3"/>
    <w:rsid w:val="002A7716"/>
    <w:rsid w:val="002A7E40"/>
    <w:rsid w:val="002B6D13"/>
    <w:rsid w:val="002C241E"/>
    <w:rsid w:val="002D24C5"/>
    <w:rsid w:val="002D2893"/>
    <w:rsid w:val="002D698C"/>
    <w:rsid w:val="002D6E8E"/>
    <w:rsid w:val="002D77AD"/>
    <w:rsid w:val="002E2B8A"/>
    <w:rsid w:val="002E2DAC"/>
    <w:rsid w:val="002E476E"/>
    <w:rsid w:val="002F2605"/>
    <w:rsid w:val="003017A1"/>
    <w:rsid w:val="00303F40"/>
    <w:rsid w:val="003054D1"/>
    <w:rsid w:val="00311527"/>
    <w:rsid w:val="00317CBF"/>
    <w:rsid w:val="00323DAB"/>
    <w:rsid w:val="00331ABA"/>
    <w:rsid w:val="00333059"/>
    <w:rsid w:val="00365D8F"/>
    <w:rsid w:val="00374C9C"/>
    <w:rsid w:val="00377ECF"/>
    <w:rsid w:val="003807DB"/>
    <w:rsid w:val="00382B41"/>
    <w:rsid w:val="003872EB"/>
    <w:rsid w:val="00387480"/>
    <w:rsid w:val="00396693"/>
    <w:rsid w:val="003A21D0"/>
    <w:rsid w:val="003C29AA"/>
    <w:rsid w:val="003C615B"/>
    <w:rsid w:val="003C72A9"/>
    <w:rsid w:val="003C75B4"/>
    <w:rsid w:val="003D0772"/>
    <w:rsid w:val="003D1B99"/>
    <w:rsid w:val="003D3E09"/>
    <w:rsid w:val="003E0F98"/>
    <w:rsid w:val="004101DB"/>
    <w:rsid w:val="00417A23"/>
    <w:rsid w:val="00435156"/>
    <w:rsid w:val="00440838"/>
    <w:rsid w:val="00455442"/>
    <w:rsid w:val="004603A0"/>
    <w:rsid w:val="004806FB"/>
    <w:rsid w:val="004A00BE"/>
    <w:rsid w:val="004B00C1"/>
    <w:rsid w:val="004B200D"/>
    <w:rsid w:val="004B207B"/>
    <w:rsid w:val="004B4C3E"/>
    <w:rsid w:val="004B64AF"/>
    <w:rsid w:val="004D0911"/>
    <w:rsid w:val="004D2821"/>
    <w:rsid w:val="004D6BA6"/>
    <w:rsid w:val="004E154F"/>
    <w:rsid w:val="004E38C6"/>
    <w:rsid w:val="004E46F0"/>
    <w:rsid w:val="004F29BB"/>
    <w:rsid w:val="00501A37"/>
    <w:rsid w:val="00506FC4"/>
    <w:rsid w:val="00514A6F"/>
    <w:rsid w:val="00515E7E"/>
    <w:rsid w:val="00524DCC"/>
    <w:rsid w:val="00527A7F"/>
    <w:rsid w:val="005312B2"/>
    <w:rsid w:val="00537E7B"/>
    <w:rsid w:val="0054794C"/>
    <w:rsid w:val="00547DE2"/>
    <w:rsid w:val="00554875"/>
    <w:rsid w:val="00562F68"/>
    <w:rsid w:val="005700EC"/>
    <w:rsid w:val="00571502"/>
    <w:rsid w:val="005743DB"/>
    <w:rsid w:val="005744EC"/>
    <w:rsid w:val="00586A8B"/>
    <w:rsid w:val="005978F9"/>
    <w:rsid w:val="005A39EE"/>
    <w:rsid w:val="005A4345"/>
    <w:rsid w:val="005B08E5"/>
    <w:rsid w:val="005B1FBD"/>
    <w:rsid w:val="005B2894"/>
    <w:rsid w:val="005C0E7A"/>
    <w:rsid w:val="005C30A9"/>
    <w:rsid w:val="005D1EBF"/>
    <w:rsid w:val="005D2674"/>
    <w:rsid w:val="005D317E"/>
    <w:rsid w:val="005D74DA"/>
    <w:rsid w:val="005E2A81"/>
    <w:rsid w:val="005E70E8"/>
    <w:rsid w:val="005E789B"/>
    <w:rsid w:val="005F5BCD"/>
    <w:rsid w:val="0061014E"/>
    <w:rsid w:val="00612F42"/>
    <w:rsid w:val="006149B7"/>
    <w:rsid w:val="00615238"/>
    <w:rsid w:val="00624397"/>
    <w:rsid w:val="006249B5"/>
    <w:rsid w:val="00632C7D"/>
    <w:rsid w:val="00637567"/>
    <w:rsid w:val="0064597D"/>
    <w:rsid w:val="0065252A"/>
    <w:rsid w:val="0066533D"/>
    <w:rsid w:val="006A7AF4"/>
    <w:rsid w:val="006C0BAA"/>
    <w:rsid w:val="006C4E35"/>
    <w:rsid w:val="006C7089"/>
    <w:rsid w:val="006D07E3"/>
    <w:rsid w:val="006D7413"/>
    <w:rsid w:val="006E25F1"/>
    <w:rsid w:val="006E6F6D"/>
    <w:rsid w:val="006F1B7A"/>
    <w:rsid w:val="006F4454"/>
    <w:rsid w:val="007009B5"/>
    <w:rsid w:val="00702489"/>
    <w:rsid w:val="007066DE"/>
    <w:rsid w:val="007116EF"/>
    <w:rsid w:val="007220E6"/>
    <w:rsid w:val="0072429C"/>
    <w:rsid w:val="007261A6"/>
    <w:rsid w:val="00726721"/>
    <w:rsid w:val="0074363C"/>
    <w:rsid w:val="00747693"/>
    <w:rsid w:val="00754E87"/>
    <w:rsid w:val="00765598"/>
    <w:rsid w:val="007750DF"/>
    <w:rsid w:val="00784EB1"/>
    <w:rsid w:val="007B1EF5"/>
    <w:rsid w:val="007C06BA"/>
    <w:rsid w:val="007C13C5"/>
    <w:rsid w:val="007C3152"/>
    <w:rsid w:val="007D3349"/>
    <w:rsid w:val="007E4722"/>
    <w:rsid w:val="007E5FD6"/>
    <w:rsid w:val="008015CD"/>
    <w:rsid w:val="00803CBA"/>
    <w:rsid w:val="00804BA2"/>
    <w:rsid w:val="00814A45"/>
    <w:rsid w:val="0081634A"/>
    <w:rsid w:val="00816964"/>
    <w:rsid w:val="008307FD"/>
    <w:rsid w:val="00832372"/>
    <w:rsid w:val="0083410E"/>
    <w:rsid w:val="008423CA"/>
    <w:rsid w:val="00843EFD"/>
    <w:rsid w:val="00851C07"/>
    <w:rsid w:val="0085325B"/>
    <w:rsid w:val="008604E5"/>
    <w:rsid w:val="00860DE6"/>
    <w:rsid w:val="00861324"/>
    <w:rsid w:val="00885735"/>
    <w:rsid w:val="00892837"/>
    <w:rsid w:val="00892D01"/>
    <w:rsid w:val="008A1B59"/>
    <w:rsid w:val="008A323D"/>
    <w:rsid w:val="008A7143"/>
    <w:rsid w:val="008B7757"/>
    <w:rsid w:val="008C16E7"/>
    <w:rsid w:val="008C22A0"/>
    <w:rsid w:val="008D1E68"/>
    <w:rsid w:val="008D328D"/>
    <w:rsid w:val="008E09ED"/>
    <w:rsid w:val="008E1AC2"/>
    <w:rsid w:val="008E3639"/>
    <w:rsid w:val="008E621F"/>
    <w:rsid w:val="008E7A55"/>
    <w:rsid w:val="008F3EC3"/>
    <w:rsid w:val="00902040"/>
    <w:rsid w:val="00905385"/>
    <w:rsid w:val="009060F8"/>
    <w:rsid w:val="00906E4E"/>
    <w:rsid w:val="0092341D"/>
    <w:rsid w:val="009278CF"/>
    <w:rsid w:val="009344EC"/>
    <w:rsid w:val="00935F87"/>
    <w:rsid w:val="00943846"/>
    <w:rsid w:val="00944D10"/>
    <w:rsid w:val="00960300"/>
    <w:rsid w:val="009658AE"/>
    <w:rsid w:val="00967951"/>
    <w:rsid w:val="0097057F"/>
    <w:rsid w:val="00973ADA"/>
    <w:rsid w:val="00982FE6"/>
    <w:rsid w:val="00983583"/>
    <w:rsid w:val="009942A8"/>
    <w:rsid w:val="00997CF3"/>
    <w:rsid w:val="009A031B"/>
    <w:rsid w:val="009A3013"/>
    <w:rsid w:val="009A3351"/>
    <w:rsid w:val="009C0591"/>
    <w:rsid w:val="009C1F3E"/>
    <w:rsid w:val="009C4C39"/>
    <w:rsid w:val="009D104D"/>
    <w:rsid w:val="009E0A97"/>
    <w:rsid w:val="009E0E65"/>
    <w:rsid w:val="009E533E"/>
    <w:rsid w:val="009F7CA3"/>
    <w:rsid w:val="009F7E2B"/>
    <w:rsid w:val="00A17115"/>
    <w:rsid w:val="00A22348"/>
    <w:rsid w:val="00A251B3"/>
    <w:rsid w:val="00A25246"/>
    <w:rsid w:val="00A30BE5"/>
    <w:rsid w:val="00A37A21"/>
    <w:rsid w:val="00A57CC0"/>
    <w:rsid w:val="00A60E7E"/>
    <w:rsid w:val="00A66F1F"/>
    <w:rsid w:val="00A70C55"/>
    <w:rsid w:val="00A848A4"/>
    <w:rsid w:val="00A9208B"/>
    <w:rsid w:val="00A942A8"/>
    <w:rsid w:val="00AA1130"/>
    <w:rsid w:val="00AA4412"/>
    <w:rsid w:val="00AB3A91"/>
    <w:rsid w:val="00AB4068"/>
    <w:rsid w:val="00AB53B7"/>
    <w:rsid w:val="00AC0BDD"/>
    <w:rsid w:val="00AD2338"/>
    <w:rsid w:val="00AD5973"/>
    <w:rsid w:val="00AF1D41"/>
    <w:rsid w:val="00AF4649"/>
    <w:rsid w:val="00B02FE9"/>
    <w:rsid w:val="00B04EE5"/>
    <w:rsid w:val="00B1095F"/>
    <w:rsid w:val="00B1577E"/>
    <w:rsid w:val="00B20331"/>
    <w:rsid w:val="00B2034F"/>
    <w:rsid w:val="00B262A5"/>
    <w:rsid w:val="00B26AA7"/>
    <w:rsid w:val="00B371B7"/>
    <w:rsid w:val="00B4076F"/>
    <w:rsid w:val="00B4235B"/>
    <w:rsid w:val="00B4498E"/>
    <w:rsid w:val="00B46044"/>
    <w:rsid w:val="00B52EBE"/>
    <w:rsid w:val="00B530AA"/>
    <w:rsid w:val="00B64200"/>
    <w:rsid w:val="00B70643"/>
    <w:rsid w:val="00B75B9E"/>
    <w:rsid w:val="00B817D9"/>
    <w:rsid w:val="00B840F5"/>
    <w:rsid w:val="00B93BD3"/>
    <w:rsid w:val="00B95ECA"/>
    <w:rsid w:val="00BA2563"/>
    <w:rsid w:val="00BA41FD"/>
    <w:rsid w:val="00BA6661"/>
    <w:rsid w:val="00BA7F73"/>
    <w:rsid w:val="00BB049E"/>
    <w:rsid w:val="00BB2EE1"/>
    <w:rsid w:val="00BB6CCF"/>
    <w:rsid w:val="00BC2F78"/>
    <w:rsid w:val="00BC7D3F"/>
    <w:rsid w:val="00BD1227"/>
    <w:rsid w:val="00BD279B"/>
    <w:rsid w:val="00BF7905"/>
    <w:rsid w:val="00C105B7"/>
    <w:rsid w:val="00C21CC8"/>
    <w:rsid w:val="00C226EE"/>
    <w:rsid w:val="00C2625B"/>
    <w:rsid w:val="00C331CE"/>
    <w:rsid w:val="00C46451"/>
    <w:rsid w:val="00C514EA"/>
    <w:rsid w:val="00C56CC4"/>
    <w:rsid w:val="00C570E8"/>
    <w:rsid w:val="00C6740D"/>
    <w:rsid w:val="00C67E24"/>
    <w:rsid w:val="00C8798D"/>
    <w:rsid w:val="00C932F7"/>
    <w:rsid w:val="00C94D23"/>
    <w:rsid w:val="00C96AFD"/>
    <w:rsid w:val="00CA65D5"/>
    <w:rsid w:val="00CB0A0D"/>
    <w:rsid w:val="00CB7B3E"/>
    <w:rsid w:val="00CD1DC6"/>
    <w:rsid w:val="00CD5DB9"/>
    <w:rsid w:val="00CD6A2D"/>
    <w:rsid w:val="00CE3C51"/>
    <w:rsid w:val="00CE46A2"/>
    <w:rsid w:val="00CF0122"/>
    <w:rsid w:val="00CF2190"/>
    <w:rsid w:val="00D031D5"/>
    <w:rsid w:val="00D0754F"/>
    <w:rsid w:val="00D306EE"/>
    <w:rsid w:val="00D35944"/>
    <w:rsid w:val="00D441B1"/>
    <w:rsid w:val="00D46B51"/>
    <w:rsid w:val="00D601E0"/>
    <w:rsid w:val="00D62380"/>
    <w:rsid w:val="00D63612"/>
    <w:rsid w:val="00D65758"/>
    <w:rsid w:val="00D7403B"/>
    <w:rsid w:val="00D746AB"/>
    <w:rsid w:val="00D75F67"/>
    <w:rsid w:val="00D80F09"/>
    <w:rsid w:val="00D81C22"/>
    <w:rsid w:val="00D9234B"/>
    <w:rsid w:val="00DA359C"/>
    <w:rsid w:val="00DA5DE4"/>
    <w:rsid w:val="00DA7FE1"/>
    <w:rsid w:val="00DB7638"/>
    <w:rsid w:val="00DC4E26"/>
    <w:rsid w:val="00DC78C7"/>
    <w:rsid w:val="00DD1C59"/>
    <w:rsid w:val="00DD1C6C"/>
    <w:rsid w:val="00DF4831"/>
    <w:rsid w:val="00E04B97"/>
    <w:rsid w:val="00E1085A"/>
    <w:rsid w:val="00E239B0"/>
    <w:rsid w:val="00E3425D"/>
    <w:rsid w:val="00E4442A"/>
    <w:rsid w:val="00E449A6"/>
    <w:rsid w:val="00E50B12"/>
    <w:rsid w:val="00E50E71"/>
    <w:rsid w:val="00E549A5"/>
    <w:rsid w:val="00E57AF9"/>
    <w:rsid w:val="00E61667"/>
    <w:rsid w:val="00E810FC"/>
    <w:rsid w:val="00E82203"/>
    <w:rsid w:val="00E8264E"/>
    <w:rsid w:val="00E84613"/>
    <w:rsid w:val="00E8736A"/>
    <w:rsid w:val="00E917A0"/>
    <w:rsid w:val="00E93616"/>
    <w:rsid w:val="00EA28E8"/>
    <w:rsid w:val="00EB00EF"/>
    <w:rsid w:val="00EE30BA"/>
    <w:rsid w:val="00EE5FCA"/>
    <w:rsid w:val="00EF501C"/>
    <w:rsid w:val="00EF5A0C"/>
    <w:rsid w:val="00F03E4F"/>
    <w:rsid w:val="00F073FB"/>
    <w:rsid w:val="00F10021"/>
    <w:rsid w:val="00F143C4"/>
    <w:rsid w:val="00F1533C"/>
    <w:rsid w:val="00F373F6"/>
    <w:rsid w:val="00F471DD"/>
    <w:rsid w:val="00F86DFC"/>
    <w:rsid w:val="00F86F00"/>
    <w:rsid w:val="00F87AB5"/>
    <w:rsid w:val="00F91320"/>
    <w:rsid w:val="00F95BCD"/>
    <w:rsid w:val="00F96EDB"/>
    <w:rsid w:val="00FA4E95"/>
    <w:rsid w:val="00FA7E34"/>
    <w:rsid w:val="00FB1AE4"/>
    <w:rsid w:val="00FC313C"/>
    <w:rsid w:val="00FD1EFC"/>
    <w:rsid w:val="00FE2769"/>
    <w:rsid w:val="00FE690E"/>
    <w:rsid w:val="00FE7142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7FF9C3-BDF6-4440-B4AB-1A5C733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1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CD"/>
  </w:style>
  <w:style w:type="paragraph" w:styleId="Footer">
    <w:name w:val="footer"/>
    <w:basedOn w:val="Normal"/>
    <w:link w:val="FooterChar"/>
    <w:uiPriority w:val="99"/>
    <w:unhideWhenUsed/>
    <w:rsid w:val="005F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CD"/>
  </w:style>
  <w:style w:type="character" w:styleId="Hyperlink">
    <w:name w:val="Hyperlink"/>
    <w:basedOn w:val="DefaultParagraphFont"/>
    <w:unhideWhenUsed/>
    <w:rsid w:val="00382B4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023C0"/>
    <w:rPr>
      <w:color w:val="808080"/>
    </w:rPr>
  </w:style>
  <w:style w:type="paragraph" w:styleId="ListParagraph">
    <w:name w:val="List Paragraph"/>
    <w:basedOn w:val="Normal"/>
    <w:uiPriority w:val="34"/>
    <w:qFormat/>
    <w:rsid w:val="00E5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2DByST2jgPB+R4EZE2ruOb9baPHZN5KLhof2QeJ/7Bg=</DigestValue>
    </Reference>
    <Reference Type="http://www.w3.org/2000/09/xmldsig#Object" URI="#idOfficeObject">
      <DigestMethod Algorithm="http://www.w3.org/2001/04/xmlenc#sha256"/>
      <DigestValue>9jVO8SwaJN2xcDtc6UKELhzqwhalJGMky/D7I/+kEv4=</DigestValue>
    </Reference>
    <Reference Type="http://www.w3.org/2000/09/xmldsig#Object" URI="#idValidSigLnImg">
      <DigestMethod Algorithm="http://www.w3.org/2001/04/xmlenc#sha256"/>
      <DigestValue>bYhlSOjkrm2wWO6gKBEtaRFo3DLpdC8kxFXUG2T+HS8=</DigestValue>
    </Reference>
    <Reference Type="http://www.w3.org/2000/09/xmldsig#Object" URI="#idInvalidSigLnImg">
      <DigestMethod Algorithm="http://www.w3.org/2001/04/xmlenc#sha256"/>
      <DigestValue>jsZEdN2ihTHwgvt63k5pMyUooG3X5o+aH4NQ7/GIu/Q=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Ylc4KWTPVRrHCbHl4EG/7et7QYSuQET+byzpZbnIw6s=</DigestValue>
    </Reference>
  </SignedInfo>
  <SignatureValue Id="idPackageSignature-signature-value">dbBC7KwJBppGaAgLAZElECPagnFwK4CGJFca3qxbJ6QFd/NBwGd4um8njOIZ8aB1q9gUS3mz8AhmGnI3Jq9VjGgg4JDzrMljaDxKEQVDaLtLajF/6YVHRAiFf/19RBofbzLkjrvPrSUss+79YBUX24ODm75p2jylqNFTzOVAfuyDsykVJzO2zBzeK7kMFPnY/Yoz3vczqwH//+zughcJkO7hMpQLBQyE+jMgqAKd/Ao9cZY0FBTWNvjs+WfMPpb1mZjYqBc+segR9T69qQZv5pYoACaUFTvPY3T90dRK8veSVVp/aKEr95WHYSu/GZeWlGQmFZlRBOMDN9MijazTnw==</SignatureValue>
  <KeyInfo>
    <X509Data>
      <X509Certificate>MIIFXDCCA0SgAwIBAgIIAZ5zWrU+kRgwDQYJKoZIhvcNAQELBQAwQjELMAkGA1UEBhMCQU0xEzAR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agM1DDyAdjdgPtJli2hm5y4V6TedneiO2Z6AXMVz3/o=</DigestValue>
      </Reference>
      <Reference URI="/word/document.xml?ContentType=application/vnd.openxmlformats-officedocument.wordprocessingml.document.main+xml">
        <DigestMethod Algorithm="http://www.w3.org/2001/04/xmlenc#sha256"/>
        <DigestValue>qgSz0glwXPafP1xlweLZyOM2YI0kwrWH3kYwZ8LKil0=</DigestValue>
      </Reference>
      <Reference URI="/word/endnotes.xml?ContentType=application/vnd.openxmlformats-officedocument.wordprocessingml.endnotes+xml">
        <DigestMethod Algorithm="http://www.w3.org/2001/04/xmlenc#sha256"/>
        <DigestValue>2P1yNVGLfUlkBDH5SFb6UBBWpS9DPuf2rHs2d+GyTxA=</DigestValue>
      </Reference>
      <Reference URI="/word/fontTable.xml?ContentType=application/vnd.openxmlformats-officedocument.wordprocessingml.fontTable+xml">
        <DigestMethod Algorithm="http://www.w3.org/2001/04/xmlenc#sha256"/>
        <DigestValue>PIIHRdzUJgW2crmsCiew0lGNyIApedkLMHFZzIkETK8=</DigestValue>
      </Reference>
      <Reference URI="/word/footer1.xml?ContentType=application/vnd.openxmlformats-officedocument.wordprocessingml.footer+xml">
        <DigestMethod Algorithm="http://www.w3.org/2001/04/xmlenc#sha256"/>
        <DigestValue>UbUVlVlmELCI2WSQrT2O5E078opyVCZaTLLZ9WKulrk=</DigestValue>
      </Reference>
      <Reference URI="/word/footnotes.xml?ContentType=application/vnd.openxmlformats-officedocument.wordprocessingml.footnotes+xml">
        <DigestMethod Algorithm="http://www.w3.org/2001/04/xmlenc#sha256"/>
        <DigestValue>WPQMoJ6X2h84VY4+3PAPSi/WQbyS8ZoSlV4XNl4mU7s=</DigestValue>
      </Reference>
      <Reference URI="/word/media/image1.jpeg?ContentType=image/jpeg">
        <DigestMethod Algorithm="http://www.w3.org/2001/04/xmlenc#sha256"/>
        <DigestValue>UA9cfFfKUW3bLee43HkwnwFQ+1Y7LQ109CPn5/iiUGo=</DigestValue>
      </Reference>
      <Reference URI="/word/media/image2.emf?ContentType=image/x-emf">
        <DigestMethod Algorithm="http://www.w3.org/2001/04/xmlenc#sha256"/>
        <DigestValue>IYloVml527bL9rx2IBkV8IcjVY434q/mC0tiWF/zpo8=</DigestValue>
      </Reference>
      <Reference URI="/word/numbering.xml?ContentType=application/vnd.openxmlformats-officedocument.wordprocessingml.numbering+xml">
        <DigestMethod Algorithm="http://www.w3.org/2001/04/xmlenc#sha256"/>
        <DigestValue>F0qKvInrjDj61gGwxNTqqTIkqzNgV5hpDfQxwKPZBEE=</DigestValue>
      </Reference>
      <Reference URI="/word/settings.xml?ContentType=application/vnd.openxmlformats-officedocument.wordprocessingml.settings+xml">
        <DigestMethod Algorithm="http://www.w3.org/2001/04/xmlenc#sha256"/>
        <DigestValue>Rw0r9+NOyBzS9vt0V2luXU6aNJsy9oLfPuYYOjSQAxw=</DigestValue>
      </Reference>
      <Reference URI="/word/styles.xml?ContentType=application/vnd.openxmlformats-officedocument.wordprocessingml.styles+xml">
        <DigestMethod Algorithm="http://www.w3.org/2001/04/xmlenc#sha256"/>
        <DigestValue>hBuMXMpCGG/XGKJf57mEFGb/LtBQX0f0a+pdiLigSEw=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aEQIw0RoJZhmaUyOtERDIle5seX8mJh+kPBjv+qAOt0=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2025-06-03T09:28:46Z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{0E0BB034-C05B-40B2-9BBE-EDA82DF996D5}</SetupID>
          <SignatureImage>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</Object>
  <Object Id="idInvalidSigLnImg">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</Object>
  <Object>
    <xd:QualifyingProperties xmlns:xd="http://uri.etsi.org/01903/v1.3.2#" Target="#idPackageSignature">
      <xd:SignedProperties Id="idSignedProperties">
        <xd:SignedSignatureProperties>
          <xd:SigningTime>2025-06-03T09:28:46Z</xd:SigningTime>
          <xd:SigningCertificate>
            <xd:Cert>
              <xd:CertDigest>
                <DigestMethod Algorithm="http://www.w3.org/2001/04/xmlenc#sha256"/>
                <DigestValue>Erw+AtXYf6j3V8qXoHnUZRPa8T6AzsKd/c2uRyW7NLE=</DigestValue>
              </xd:CertDigest>
              <xd:IssuerSerial>
                <X509IssuerName>CN=CA of RoA, 2.5.4.5=#130131, O=EKENG CJSC, C=AM</X509IssuerName>
                <X509SerialNumber>116657473783238936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bb55e2b-383c-4b8e-86c6-967bc9021b89">
            <CanonicalizationMethod Algorithm="http://www.w3.org/2001/10/xml-exc-c14n#"/>
            <xd:EncapsulatedTimeStamp Id="ETS-1bb55e2b-383c-4b8e-86c6-967bc9021b89">MIINNgYJKoZIhvcNAQcCoIINJzCCDSMCAQMxDzANBglghkgBZQMEAgEFADBoBgsqhkiG9w0BCRABBKBZBFcwVQIBAQYCKgMwMTANBglghkgBZQMEAgEFAAQghkX8wWOk9Z50PN2gN9GGrRbuNxhLh2kUFmekI0gtSb8CCF64z/IlNbBhGA8yMDI1MDYwMzA5Mjk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2025-06-03T09:29:04Z</xd:ProducedAt>
                </xd:OCSPIdentifier>
                <xd:DigestAlgAndValue>
                  <DigestMethod Algorithm="http://www.w3.org/2001/04/xmlenc#sha256"/>
                  <DigestValue>drEgCDj8+O574Yr2xMcsU2lORlL4JRFzyLxKipeON3Q=</DigestValue>
                </xd:DigestAlgAndValue>
              </xd:OCSPRef>
            </xd:OCSPRefs>
          </xd:CompleteRevocationRefs>
          <xd:SigAndRefsTimeStamp Id="TS-0c84300f-8782-4c7a-837b-3fac26da6c90">
            <CanonicalizationMethod Algorithm="http://www.w3.org/2001/10/xml-exc-c14n#"/>
            <xd:EncapsulatedTimeStamp Id="ETS-0c84300f-8782-4c7a-837b-3fac26da6c90">MIINNgYJKoZIhvcNAQcCoIINJzCCDSMCAQMxDzANBglghkgBZQMEAgEFADBoBgsqhkiG9w0BCRABBKBZBFcwVQIBAQYCKgMwMTANBglghkgBZQMEAgEFAAQgUBSUxct+dqMqva5cdM1kt7Jx9rZRzM1CA8E1xqhFb3cCCA2VCrVu/TzMGA8yMDI1MDYwMzA5Mjkw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FB8F-9B0E-4D8B-BAE3-E20FC17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2023-12-07T10:30:00Z</dcterms:created>
  <dc:creator>Sargis Hayotsyan</dc:creator>
  <cp:keywords>https://mul2-edu.gov.am/tasks/1799166/oneclick?token=e9f85d728f3a6ff185bb945ba2dcb8a9</cp:keywords>
  <cp:lastModifiedBy>User</cp:lastModifiedBy>
  <cp:lastPrinted>2025-02-12T06:39:00Z</cp:lastPrinted>
  <dcterms:modified xsi:type="dcterms:W3CDTF">2025-06-03T09:28:00Z</dcterms:modified>
  <cp:revision>238</cp:revision>
</cp:coreProperties>
</file>